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D1" w:rsidRPr="008874A3" w:rsidRDefault="005D23D1" w:rsidP="005D2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A3">
        <w:rPr>
          <w:rFonts w:ascii="Times New Roman" w:hAnsi="Times New Roman" w:cs="Times New Roman"/>
          <w:b/>
          <w:sz w:val="24"/>
          <w:szCs w:val="24"/>
        </w:rPr>
        <w:t xml:space="preserve">СЛОВАРНИЕ СЛОВА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874A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D23D1" w:rsidRPr="008874A3" w:rsidTr="009B49F1">
        <w:tc>
          <w:tcPr>
            <w:tcW w:w="3190" w:type="dxa"/>
          </w:tcPr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кваланг  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аквариум  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артиллерия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тому что 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бок </w:t>
            </w:r>
            <w:proofErr w:type="gramStart"/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о бок</w:t>
            </w:r>
            <w:proofErr w:type="gramEnd"/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видимо-невидимо 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вмиг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 в насмешку  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возражение  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волей-неволей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впоследствии 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вследствие того что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в силу то что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в виду обстоятельств  </w:t>
            </w:r>
            <w:proofErr w:type="gramStart"/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выровненный</w:t>
            </w:r>
            <w:proofErr w:type="gramEnd"/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алерея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гирлянда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давным-давно 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для того чтобы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еваный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желанный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за границу  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из-под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изобразить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D23D1" w:rsidRDefault="005D23D1" w:rsidP="005D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иметь в виду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D23D1" w:rsidRDefault="005D23D1" w:rsidP="005D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алитка</w:t>
            </w:r>
          </w:p>
          <w:p w:rsidR="005D23D1" w:rsidRDefault="005D23D1" w:rsidP="005D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как будто</w:t>
            </w:r>
          </w:p>
          <w:p w:rsidR="005D23D1" w:rsidRDefault="005D23D1" w:rsidP="005D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карикатура</w:t>
            </w:r>
          </w:p>
          <w:p w:rsidR="005D23D1" w:rsidRDefault="005D23D1" w:rsidP="005D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  <w:p w:rsidR="005D23D1" w:rsidRDefault="005D23D1" w:rsidP="005D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</w:t>
            </w:r>
          </w:p>
          <w:p w:rsidR="005D23D1" w:rsidRDefault="005D23D1" w:rsidP="005D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кованый</w:t>
            </w:r>
          </w:p>
          <w:p w:rsidR="005D23D1" w:rsidRPr="008874A3" w:rsidRDefault="005D23D1" w:rsidP="005D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колонна</w:t>
            </w:r>
          </w:p>
        </w:tc>
        <w:tc>
          <w:tcPr>
            <w:tcW w:w="3190" w:type="dxa"/>
          </w:tcPr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комбинат 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конверт 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кромешный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мало-помалу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на глазок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на днях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на дом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на лету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на миг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на память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на скаку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на совесть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на ходу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на цыпочках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невиданный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недосягаемый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нежданный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не раз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несмотря на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неслыханный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нечаянный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никак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нисколечко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ничуть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жерелье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отразить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оттого что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паром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по двое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по окончании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по памяти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по прибытии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по совести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поразительный</w:t>
            </w:r>
          </w:p>
        </w:tc>
        <w:tc>
          <w:tcPr>
            <w:tcW w:w="3191" w:type="dxa"/>
          </w:tcPr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под силу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претендовать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претензия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Реальный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резиденция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D23D1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атира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семафор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="004E79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 xml:space="preserve"> сиять</w:t>
            </w:r>
            <w:r w:rsidR="004E79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с налету</w:t>
            </w:r>
            <w:r w:rsidR="004E79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с разбегу</w:t>
            </w:r>
            <w:r w:rsidR="004E79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старательно</w:t>
            </w:r>
            <w:r w:rsidR="004E79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3D1">
              <w:rPr>
                <w:rFonts w:ascii="Times New Roman" w:hAnsi="Times New Roman" w:cs="Times New Roman"/>
                <w:sz w:val="24"/>
                <w:szCs w:val="24"/>
              </w:rPr>
              <w:t>с тем чтобы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E79DC" w:rsidRDefault="004E79DC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DC">
              <w:rPr>
                <w:rFonts w:ascii="Times New Roman" w:hAnsi="Times New Roman" w:cs="Times New Roman"/>
                <w:sz w:val="24"/>
                <w:szCs w:val="24"/>
              </w:rPr>
              <w:t>точь-в-точь</w:t>
            </w:r>
          </w:p>
          <w:p w:rsidR="005D23D1" w:rsidRPr="008874A3" w:rsidRDefault="004E79DC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DC">
              <w:rPr>
                <w:rFonts w:ascii="Times New Roman" w:hAnsi="Times New Roman" w:cs="Times New Roman"/>
                <w:sz w:val="24"/>
                <w:szCs w:val="24"/>
              </w:rPr>
              <w:t>тревога</w:t>
            </w:r>
          </w:p>
          <w:p w:rsidR="004E79DC" w:rsidRDefault="004E79DC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DC" w:rsidRDefault="004E79DC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E79DC" w:rsidRDefault="004E79DC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утрамбовать</w:t>
            </w:r>
          </w:p>
          <w:p w:rsidR="004E79DC" w:rsidRDefault="004E79DC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5D23D1" w:rsidRPr="008874A3" w:rsidRDefault="004E79DC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DC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  <w:p w:rsidR="004E79DC" w:rsidRDefault="004E79DC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5D23D1" w:rsidRPr="008874A3" w:rsidRDefault="005D23D1" w:rsidP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A3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4E79DC">
              <w:rPr>
                <w:rFonts w:ascii="Times New Roman" w:hAnsi="Times New Roman" w:cs="Times New Roman"/>
                <w:sz w:val="24"/>
                <w:szCs w:val="24"/>
              </w:rPr>
              <w:t>мпион</w:t>
            </w: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1" w:rsidRPr="008874A3" w:rsidRDefault="005D23D1" w:rsidP="009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D23D1" w:rsidRDefault="004E79DC" w:rsidP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шевелиться</w:t>
            </w:r>
          </w:p>
          <w:p w:rsidR="004E79DC" w:rsidRDefault="004E79DC" w:rsidP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DC" w:rsidRDefault="004E79DC" w:rsidP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4E79DC" w:rsidRPr="008874A3" w:rsidRDefault="004E79DC" w:rsidP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эпидемия</w:t>
            </w:r>
          </w:p>
        </w:tc>
      </w:tr>
    </w:tbl>
    <w:p w:rsidR="006A65F9" w:rsidRDefault="006A65F9"/>
    <w:sectPr w:rsidR="006A65F9" w:rsidSect="006A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D1"/>
    <w:rsid w:val="004E79DC"/>
    <w:rsid w:val="005D23D1"/>
    <w:rsid w:val="006A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FB15-0E69-484F-8775-E7CE03A3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2014-11-24T17:46:00Z</dcterms:created>
  <dcterms:modified xsi:type="dcterms:W3CDTF">2014-11-24T18:00:00Z</dcterms:modified>
</cp:coreProperties>
</file>